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center" w:tblpY="500"/>
        <w:tblW w:w="10211" w:type="dxa"/>
        <w:tblLayout w:type="fixed"/>
        <w:tblLook w:val="04A0" w:firstRow="1" w:lastRow="0" w:firstColumn="1" w:lastColumn="0" w:noHBand="0" w:noVBand="1"/>
      </w:tblPr>
      <w:tblGrid>
        <w:gridCol w:w="1270"/>
        <w:gridCol w:w="2834"/>
        <w:gridCol w:w="711"/>
        <w:gridCol w:w="1134"/>
        <w:gridCol w:w="1155"/>
        <w:gridCol w:w="3107"/>
      </w:tblGrid>
      <w:tr w:rsidR="00AD031B" w:rsidRPr="008927DD" w:rsidTr="00AD031B">
        <w:tc>
          <w:tcPr>
            <w:tcW w:w="1270" w:type="dxa"/>
            <w:tcBorders>
              <w:bottom w:val="single" w:sz="4" w:space="0" w:color="auto"/>
            </w:tcBorders>
          </w:tcPr>
          <w:p w:rsidR="00AD031B" w:rsidRPr="008927DD" w:rsidRDefault="00AD031B" w:rsidP="00FF661B">
            <w:pPr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FF661B">
              <w:rPr>
                <w:rFonts w:ascii="BIZ UDP明朝 Medium" w:eastAsia="BIZ UDP明朝 Medium" w:hAnsi="BIZ UDP明朝 Medium" w:hint="eastAsia"/>
                <w:sz w:val="22"/>
              </w:rPr>
              <w:t>検討テーマ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:rsidR="00AD031B" w:rsidRPr="00FF661B" w:rsidRDefault="00AD031B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支援を受け入れない内縁夫婦の世帯分離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AD031B" w:rsidRPr="00FF661B" w:rsidRDefault="00AD031B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対 象 者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AD031B" w:rsidRPr="00FF661B" w:rsidRDefault="0019491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Aさん(</w:t>
            </w:r>
            <w:r w:rsidR="000823F0">
              <w:rPr>
                <w:rFonts w:ascii="BIZ UDP明朝 Medium" w:eastAsia="BIZ UDP明朝 Medium" w:hAnsi="BIZ UDP明朝 Medium" w:hint="eastAsia"/>
                <w:sz w:val="22"/>
              </w:rPr>
              <w:t>89</w:t>
            </w:r>
            <w:r w:rsidRPr="008927DD">
              <w:rPr>
                <w:rFonts w:ascii="BIZ UDP明朝 Medium" w:eastAsia="BIZ UDP明朝 Medium" w:hAnsi="BIZ UDP明朝 Medium"/>
                <w:sz w:val="22"/>
              </w:rPr>
              <w:t>)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、Bさん(7</w:t>
            </w:r>
            <w:r w:rsidRPr="008927DD">
              <w:rPr>
                <w:rFonts w:ascii="BIZ UDP明朝 Medium" w:eastAsia="BIZ UDP明朝 Medium" w:hAnsi="BIZ UDP明朝 Medium"/>
                <w:sz w:val="22"/>
              </w:rPr>
              <w:t>9)</w:t>
            </w:r>
          </w:p>
        </w:tc>
      </w:tr>
      <w:tr w:rsidR="00191E25" w:rsidRPr="008927DD" w:rsidTr="00191E25">
        <w:trPr>
          <w:trHeight w:val="307"/>
        </w:trPr>
        <w:tc>
          <w:tcPr>
            <w:tcW w:w="1270" w:type="dxa"/>
            <w:tcBorders>
              <w:top w:val="single" w:sz="4" w:space="0" w:color="auto"/>
            </w:tcBorders>
          </w:tcPr>
          <w:p w:rsidR="009D3D81" w:rsidRPr="008927DD" w:rsidRDefault="00194915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世帯状況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9D3D81" w:rsidRPr="008927DD" w:rsidRDefault="00571C9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内縁関係の高齢者２人世帯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D81" w:rsidRPr="008927DD" w:rsidRDefault="009D3D81" w:rsidP="009C0A81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住　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所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</w:tcBorders>
          </w:tcPr>
          <w:p w:rsidR="009D3D81" w:rsidRPr="008927DD" w:rsidRDefault="007A55F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新庄市</w:t>
            </w:r>
            <w:r w:rsidR="009D3D81" w:rsidRPr="008927DD">
              <w:rPr>
                <w:rFonts w:ascii="BIZ UDP明朝 Medium" w:eastAsia="BIZ UDP明朝 Medium" w:hAnsi="BIZ UDP明朝 Medium" w:hint="eastAsia"/>
                <w:sz w:val="22"/>
              </w:rPr>
              <w:t>□□</w:t>
            </w:r>
            <w:r w:rsidR="00207277">
              <w:rPr>
                <w:rFonts w:ascii="BIZ UDP明朝 Medium" w:eastAsia="BIZ UDP明朝 Medium" w:hAnsi="BIZ UDP明朝 Medium" w:hint="eastAsia"/>
                <w:sz w:val="22"/>
              </w:rPr>
              <w:t>町</w:t>
            </w:r>
            <w:r w:rsidR="009D3D81" w:rsidRPr="008927DD">
              <w:rPr>
                <w:rFonts w:ascii="BIZ UDP明朝 Medium" w:eastAsia="BIZ UDP明朝 Medium" w:hAnsi="BIZ UDP明朝 Medium" w:hint="eastAsia"/>
                <w:sz w:val="22"/>
              </w:rPr>
              <w:t>〇〇番地</w:t>
            </w:r>
          </w:p>
        </w:tc>
      </w:tr>
      <w:tr w:rsidR="009D3D81" w:rsidRPr="008927DD" w:rsidTr="00191E25">
        <w:tc>
          <w:tcPr>
            <w:tcW w:w="1270" w:type="dxa"/>
          </w:tcPr>
          <w:p w:rsidR="009D3D81" w:rsidRPr="008927DD" w:rsidRDefault="009D3D81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要介護度</w:t>
            </w:r>
          </w:p>
        </w:tc>
        <w:tc>
          <w:tcPr>
            <w:tcW w:w="3545" w:type="dxa"/>
            <w:gridSpan w:val="2"/>
          </w:tcPr>
          <w:p w:rsidR="009D3D81" w:rsidRPr="008927DD" w:rsidRDefault="009D3D81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Aさん：要介護２、Bさん：要介護１</w:t>
            </w:r>
          </w:p>
        </w:tc>
        <w:tc>
          <w:tcPr>
            <w:tcW w:w="1134" w:type="dxa"/>
          </w:tcPr>
          <w:p w:rsidR="009D3D81" w:rsidRPr="008927DD" w:rsidRDefault="00541410" w:rsidP="009C0A8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ケアマネ</w:t>
            </w:r>
          </w:p>
        </w:tc>
        <w:tc>
          <w:tcPr>
            <w:tcW w:w="4262" w:type="dxa"/>
            <w:gridSpan w:val="2"/>
          </w:tcPr>
          <w:p w:rsidR="009D3D81" w:rsidRPr="008927DD" w:rsidRDefault="00571C9E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〇〇介護支援事業所□□□</w:t>
            </w:r>
          </w:p>
        </w:tc>
      </w:tr>
      <w:tr w:rsidR="00571C9E" w:rsidRPr="008927DD" w:rsidTr="009415CC">
        <w:tc>
          <w:tcPr>
            <w:tcW w:w="1270" w:type="dxa"/>
          </w:tcPr>
          <w:p w:rsidR="00571C9E" w:rsidRPr="008927DD" w:rsidRDefault="00541410" w:rsidP="00571C9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関 係 者</w:t>
            </w:r>
          </w:p>
        </w:tc>
        <w:tc>
          <w:tcPr>
            <w:tcW w:w="8941" w:type="dxa"/>
            <w:gridSpan w:val="5"/>
          </w:tcPr>
          <w:p w:rsidR="00571C9E" w:rsidRPr="007A55F5" w:rsidRDefault="00571C9E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△△訪問介護事業所</w:t>
            </w:r>
            <w:r w:rsidR="00541410">
              <w:rPr>
                <w:rFonts w:ascii="BIZ UDP明朝 Medium" w:eastAsia="BIZ UDP明朝 Medium" w:hAnsi="BIZ UDP明朝 Medium" w:hint="eastAsia"/>
                <w:sz w:val="22"/>
              </w:rPr>
              <w:t>、□□民生委員、Aさんの甥</w:t>
            </w:r>
          </w:p>
        </w:tc>
      </w:tr>
      <w:tr w:rsidR="006F0AA2" w:rsidRPr="008927DD" w:rsidTr="00191E25">
        <w:trPr>
          <w:trHeight w:val="1903"/>
        </w:trPr>
        <w:tc>
          <w:tcPr>
            <w:tcW w:w="1270" w:type="dxa"/>
            <w:vAlign w:val="center"/>
          </w:tcPr>
          <w:p w:rsidR="006F0AA2" w:rsidRPr="008927DD" w:rsidRDefault="00C2634A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ケース概要</w:t>
            </w:r>
          </w:p>
        </w:tc>
        <w:tc>
          <w:tcPr>
            <w:tcW w:w="8941" w:type="dxa"/>
            <w:gridSpan w:val="5"/>
          </w:tcPr>
          <w:p w:rsidR="006F0AA2" w:rsidRPr="008927DD" w:rsidRDefault="006F0AA2" w:rsidP="00FF661B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自宅内が極めて不衛生で劣悪な環境だが、２人共に問題意識が無く、地域が心配している世帯である。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は、要介護２でADLや認知機能低下が見られ、服薬もできていない。同居の</w:t>
            </w:r>
            <w:r w:rsidR="00E00120"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は、家事を</w:t>
            </w:r>
            <w:r w:rsidR="00E00120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に</w:t>
            </w:r>
            <w:r w:rsidR="007A55F5">
              <w:rPr>
                <w:rFonts w:ascii="BIZ UDP明朝 Medium" w:eastAsia="BIZ UDP明朝 Medium" w:hAnsi="BIZ UDP明朝 Medium" w:hint="eastAsia"/>
                <w:sz w:val="22"/>
              </w:rPr>
              <w:t>強制する</w:t>
            </w:r>
            <w:r w:rsidR="00D35394" w:rsidRPr="008927DD">
              <w:rPr>
                <w:rFonts w:ascii="BIZ UDP明朝 Medium" w:eastAsia="BIZ UDP明朝 Medium" w:hAnsi="BIZ UDP明朝 Medium" w:hint="eastAsia"/>
                <w:sz w:val="22"/>
              </w:rPr>
              <w:t>など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依存が強く、指示が伝わらない時などは大声を出している。本来であれば、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の施設入所が望ましいが、共</w:t>
            </w:r>
            <w:bookmarkStart w:id="0" w:name="_GoBack"/>
            <w:bookmarkEnd w:id="0"/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依存関係や経済的な問題、</w:t>
            </w:r>
            <w:r w:rsidR="00E00120"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の世帯分離に対する警戒心が強く、支援が進まないケースである。</w:t>
            </w:r>
          </w:p>
        </w:tc>
      </w:tr>
      <w:tr w:rsidR="006F0AA2" w:rsidRPr="008927DD" w:rsidTr="00FF661B">
        <w:trPr>
          <w:trHeight w:val="1127"/>
        </w:trPr>
        <w:tc>
          <w:tcPr>
            <w:tcW w:w="1270" w:type="dxa"/>
            <w:vAlign w:val="center"/>
          </w:tcPr>
          <w:p w:rsidR="00EE14B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支援困難</w:t>
            </w:r>
          </w:p>
          <w:p w:rsidR="006F0AA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の要因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CC172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共依存の内縁関係で問題意識が無い。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の認知機能・理解力低下。</w:t>
            </w:r>
          </w:p>
          <w:p w:rsidR="00F451B4" w:rsidRDefault="00CC1725" w:rsidP="00FF661B">
            <w:pPr>
              <w:ind w:left="220" w:hangingChars="100" w:hanging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が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支援を受け入れない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。特に施設入所に対する拒否や警戒心が強く、感情的になり</w:t>
            </w:r>
          </w:p>
          <w:p w:rsidR="006F0AA2" w:rsidRPr="008927DD" w:rsidRDefault="006F0AA2" w:rsidP="00F451B4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怒ることが多い。　</w:t>
            </w:r>
            <w:r w:rsidR="00CC1725">
              <w:rPr>
                <w:rFonts w:ascii="BIZ UDP明朝 Medium" w:eastAsia="BIZ UDP明朝 Medium" w:hAnsi="BIZ UDP明朝 Medium" w:hint="eastAsia"/>
                <w:sz w:val="22"/>
              </w:rPr>
              <w:t xml:space="preserve">　・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キーパーソン</w:t>
            </w:r>
            <w:r w:rsidR="00CA3A3E" w:rsidRPr="008927DD">
              <w:rPr>
                <w:rFonts w:ascii="BIZ UDP明朝 Medium" w:eastAsia="BIZ UDP明朝 Medium" w:hAnsi="BIZ UDP明朝 Medium" w:hint="eastAsia"/>
                <w:sz w:val="22"/>
              </w:rPr>
              <w:t>が遠方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で</w:t>
            </w:r>
            <w:r w:rsidR="00CA3A3E" w:rsidRPr="008927DD">
              <w:rPr>
                <w:rFonts w:ascii="BIZ UDP明朝 Medium" w:eastAsia="BIZ UDP明朝 Medium" w:hAnsi="BIZ UDP明朝 Medium" w:hint="eastAsia"/>
                <w:sz w:val="22"/>
              </w:rPr>
              <w:t>ある。</w:t>
            </w:r>
          </w:p>
        </w:tc>
      </w:tr>
      <w:tr w:rsidR="006F0AA2" w:rsidRPr="008927DD" w:rsidTr="00FF661B">
        <w:trPr>
          <w:trHeight w:val="830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健康状態</w:t>
            </w:r>
          </w:p>
        </w:tc>
        <w:tc>
          <w:tcPr>
            <w:tcW w:w="8941" w:type="dxa"/>
            <w:gridSpan w:val="5"/>
            <w:vAlign w:val="center"/>
          </w:tcPr>
          <w:p w:rsidR="00CC1725" w:rsidRDefault="00B5633A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G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病院（高血圧症、脳梗塞後遺症、便秘症、過活動膀胱）</w:t>
            </w:r>
            <w:r w:rsidR="00CC172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※服薬忘れが多い。</w:t>
            </w:r>
          </w:p>
          <w:p w:rsidR="006F0AA2" w:rsidRPr="008927DD" w:rsidRDefault="00B5633A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G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病院（糖尿病、高血圧）</w:t>
            </w:r>
            <w:r w:rsidR="00206B6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※病状は安定。</w:t>
            </w:r>
          </w:p>
        </w:tc>
      </w:tr>
      <w:tr w:rsidR="006F0AA2" w:rsidRPr="008927DD" w:rsidTr="00FF661B">
        <w:trPr>
          <w:trHeight w:val="781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個人因子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B5633A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：認知機能・理解力低下しており適切な判断ができていない。危険予測ができない。</w:t>
            </w:r>
          </w:p>
          <w:p w:rsidR="006F0AA2" w:rsidRPr="008927DD" w:rsidRDefault="00B5633A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：元来、人の言うことを聞き入れない性格で警戒心が強い。</w:t>
            </w:r>
          </w:p>
        </w:tc>
      </w:tr>
      <w:tr w:rsidR="006F0AA2" w:rsidRPr="008927DD" w:rsidTr="00FF661B">
        <w:trPr>
          <w:trHeight w:val="1125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環境因子</w:t>
            </w:r>
          </w:p>
        </w:tc>
        <w:tc>
          <w:tcPr>
            <w:tcW w:w="8941" w:type="dxa"/>
            <w:gridSpan w:val="5"/>
            <w:vAlign w:val="center"/>
          </w:tcPr>
          <w:p w:rsidR="00CC1725" w:rsidRDefault="00CC172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自宅が不衛生で劣悪な環境。</w:t>
            </w:r>
            <w:r w:rsidR="00C0552B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C0552B" w:rsidRPr="008927DD">
              <w:rPr>
                <w:rFonts w:ascii="BIZ UDP明朝 Medium" w:eastAsia="BIZ UDP明朝 Medium" w:hAnsi="BIZ UDP明朝 Medium" w:hint="eastAsia"/>
                <w:sz w:val="22"/>
              </w:rPr>
              <w:t>近所との関わりは無し。</w:t>
            </w:r>
          </w:p>
          <w:p w:rsidR="006F0AA2" w:rsidRPr="008927DD" w:rsidRDefault="00CC172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民生委員が協力的で当世帯を常に気にかけ、定期訪問やケアマネと情報共有している。</w:t>
            </w:r>
          </w:p>
          <w:p w:rsidR="006F0AA2" w:rsidRPr="008927DD" w:rsidRDefault="00CC172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キーパーソンは、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の甥（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Cさん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）で</w:t>
            </w:r>
            <w:r w:rsidR="007A55F5">
              <w:rPr>
                <w:rFonts w:ascii="BIZ UDP明朝 Medium" w:eastAsia="BIZ UDP明朝 Medium" w:hAnsi="BIZ UDP明朝 Medium" w:hint="eastAsia"/>
                <w:sz w:val="22"/>
              </w:rPr>
              <w:t>〇県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在住</w:t>
            </w:r>
            <w:r w:rsidR="00C0552B" w:rsidRPr="008927DD">
              <w:rPr>
                <w:rFonts w:ascii="BIZ UDP明朝 Medium" w:eastAsia="BIZ UDP明朝 Medium" w:hAnsi="BIZ UDP明朝 Medium" w:hint="eastAsia"/>
                <w:sz w:val="22"/>
              </w:rPr>
              <w:t>であり、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協力的である。</w:t>
            </w:r>
          </w:p>
        </w:tc>
      </w:tr>
      <w:tr w:rsidR="006F0AA2" w:rsidRPr="008927DD" w:rsidTr="00FF661B">
        <w:trPr>
          <w:trHeight w:val="514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経済</w:t>
            </w:r>
            <w:r w:rsidR="008927DD">
              <w:rPr>
                <w:rFonts w:ascii="BIZ UDP明朝 Medium" w:eastAsia="BIZ UDP明朝 Medium" w:hAnsi="BIZ UDP明朝 Medium" w:hint="eastAsia"/>
                <w:sz w:val="22"/>
              </w:rPr>
              <w:t>状況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B5633A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年金：月額1</w:t>
            </w:r>
            <w:r w:rsidR="006F0AA2" w:rsidRPr="008927DD">
              <w:rPr>
                <w:rFonts w:ascii="BIZ UDP明朝 Medium" w:eastAsia="BIZ UDP明朝 Medium" w:hAnsi="BIZ UDP明朝 Medium"/>
                <w:sz w:val="22"/>
              </w:rPr>
              <w:t>25,000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円　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年金：月額1</w:t>
            </w:r>
            <w:r w:rsidR="006F0AA2" w:rsidRPr="008927DD">
              <w:rPr>
                <w:rFonts w:ascii="BIZ UDP明朝 Medium" w:eastAsia="BIZ UDP明朝 Medium" w:hAnsi="BIZ UDP明朝 Medium"/>
                <w:sz w:val="22"/>
              </w:rPr>
              <w:t>4,000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円　</w:t>
            </w:r>
            <w:r w:rsidR="001726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E00120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甥が金銭管理</w:t>
            </w:r>
          </w:p>
        </w:tc>
      </w:tr>
      <w:tr w:rsidR="006F0AA2" w:rsidRPr="008927DD" w:rsidTr="00FF661B">
        <w:trPr>
          <w:trHeight w:val="4401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現</w:t>
            </w:r>
            <w:r w:rsidR="006C70D9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況</w:t>
            </w:r>
          </w:p>
        </w:tc>
        <w:tc>
          <w:tcPr>
            <w:tcW w:w="8941" w:type="dxa"/>
            <w:gridSpan w:val="5"/>
          </w:tcPr>
          <w:p w:rsidR="006F0AA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【介護サービス利用状況】　</w:t>
            </w:r>
          </w:p>
          <w:p w:rsidR="006F0AA2" w:rsidRPr="008927DD" w:rsidRDefault="00B5633A" w:rsidP="00CC1725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：訪問介護週２回（掃除や服薬支援）　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：訪問介護週１回（掃除掃除の支援）</w:t>
            </w:r>
          </w:p>
          <w:p w:rsidR="006F0AA2" w:rsidRPr="008927DD" w:rsidRDefault="006F0AA2" w:rsidP="00FF661B">
            <w:pPr>
              <w:rPr>
                <w:rFonts w:ascii="BIZ UDP明朝 Medium" w:eastAsia="BIZ UDP明朝 Medium" w:hAnsi="BIZ UDP明朝 Medium" w:cs="ＭＳ 明朝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※通所介護の支援が望ましいが、お金をかけたくないという</w:t>
            </w:r>
            <w:r w:rsidR="00B5633A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Bさん</w:t>
            </w:r>
            <w:r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の意向のため利用無し。</w:t>
            </w:r>
          </w:p>
          <w:p w:rsidR="006F0AA2" w:rsidRPr="008927DD" w:rsidRDefault="006F0AA2" w:rsidP="00FF661B">
            <w:pPr>
              <w:rPr>
                <w:rFonts w:ascii="BIZ UDP明朝 Medium" w:eastAsia="BIZ UDP明朝 Medium" w:hAnsi="BIZ UDP明朝 Medium" w:cs="ＭＳ 明朝"/>
                <w:sz w:val="22"/>
              </w:rPr>
            </w:pPr>
            <w:r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【対応状況】</w:t>
            </w:r>
          </w:p>
          <w:p w:rsidR="006F0AA2" w:rsidRPr="008927DD" w:rsidRDefault="00CC1725" w:rsidP="00CC1725">
            <w:pPr>
              <w:ind w:left="110" w:hangingChars="50" w:hanging="110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・</w:t>
            </w:r>
            <w:r w:rsidR="006F0AA2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ケアマネが、キーパーソンの甥へ来てほしい旨を何度も打診しているが、来てもらえていない。甥と協議して施設入所の方向性で検討したいと考えている。</w:t>
            </w:r>
          </w:p>
          <w:p w:rsidR="006F0AA2" w:rsidRPr="008927DD" w:rsidRDefault="00CC1725" w:rsidP="00FF661B">
            <w:pPr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・</w:t>
            </w:r>
            <w:r w:rsidR="006F0AA2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ケアマネとしては、</w:t>
            </w:r>
            <w:r w:rsidR="00B5633A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Ａさん</w:t>
            </w:r>
            <w:r w:rsidR="006F0AA2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を施設入所させたい意向だが、</w:t>
            </w:r>
            <w:r w:rsidR="00B5633A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Bさん</w:t>
            </w:r>
            <w:r w:rsidR="006F0AA2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の反対が強</w:t>
            </w:r>
            <w:r w:rsidR="007A423D" w:rsidRPr="008927DD">
              <w:rPr>
                <w:rFonts w:ascii="BIZ UDP明朝 Medium" w:eastAsia="BIZ UDP明朝 Medium" w:hAnsi="BIZ UDP明朝 Medium" w:cs="ＭＳ 明朝" w:hint="eastAsia"/>
                <w:sz w:val="22"/>
              </w:rPr>
              <w:t>く進まない。</w:t>
            </w:r>
          </w:p>
          <w:p w:rsidR="002D3D72" w:rsidRPr="008927DD" w:rsidRDefault="00CC1725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包括へ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同行訪問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依頼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し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〇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〇〇</w:t>
            </w:r>
            <w:r w:rsidR="006F0AA2" w:rsidRPr="008927DD">
              <w:rPr>
                <w:rFonts w:ascii="BIZ UDP明朝 Medium" w:eastAsia="BIZ UDP明朝 Medium" w:hAnsi="BIZ UDP明朝 Medium" w:hint="eastAsia"/>
                <w:sz w:val="22"/>
              </w:rPr>
              <w:t>日に自宅訪問による実態把握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に同行した。</w:t>
            </w:r>
          </w:p>
          <w:p w:rsidR="006C70D9" w:rsidRPr="008927DD" w:rsidRDefault="006F0AA2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同席：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Aさん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□□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民生委員、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〇〇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介護支援事業所管理者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ケアマネ、包括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〇〇</w:t>
            </w:r>
            <w:r w:rsidR="002D3D72" w:rsidRPr="008927DD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  <w:p w:rsidR="007A423D" w:rsidRPr="008927DD" w:rsidRDefault="007A423D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不衛生な状態ではあるが、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の健康状態は特に問題無し。服薬忘れが課題</w:t>
            </w:r>
            <w:r w:rsidR="00D35394" w:rsidRPr="008927DD">
              <w:rPr>
                <w:rFonts w:ascii="BIZ UDP明朝 Medium" w:eastAsia="BIZ UDP明朝 Medium" w:hAnsi="BIZ UDP明朝 Medium" w:hint="eastAsia"/>
                <w:sz w:val="22"/>
              </w:rPr>
              <w:t>である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  <w:p w:rsidR="006F0AA2" w:rsidRPr="008927DD" w:rsidRDefault="006F0AA2" w:rsidP="00861CFE">
            <w:pPr>
              <w:ind w:leftChars="50" w:left="105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ケアマネが通所介護や施設入所の話をすると</w:t>
            </w:r>
            <w:r w:rsidR="00B5633A" w:rsidRPr="008927DD">
              <w:rPr>
                <w:rFonts w:ascii="BIZ UDP明朝 Medium" w:eastAsia="BIZ UDP明朝 Medium" w:hAnsi="BIZ UDP明朝 Medium" w:hint="eastAsia"/>
                <w:sz w:val="22"/>
              </w:rPr>
              <w:t>Bさん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が激高。</w:t>
            </w:r>
            <w:r w:rsidR="004B6F4A" w:rsidRPr="008927DD">
              <w:rPr>
                <w:rFonts w:ascii="BIZ UDP明朝 Medium" w:eastAsia="BIZ UDP明朝 Medium" w:hAnsi="BIZ UDP明朝 Medium" w:hint="eastAsia"/>
                <w:sz w:val="22"/>
              </w:rPr>
              <w:t>「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自分たちの生活に口を</w:t>
            </w:r>
            <w:r w:rsidR="004B6F4A" w:rsidRPr="008927DD">
              <w:rPr>
                <w:rFonts w:ascii="BIZ UDP明朝 Medium" w:eastAsia="BIZ UDP明朝 Medium" w:hAnsi="BIZ UDP明朝 Medium" w:hint="eastAsia"/>
                <w:sz w:val="22"/>
              </w:rPr>
              <w:t>出すな」と</w:t>
            </w:r>
            <w:r w:rsidR="002D3D72" w:rsidRPr="008927DD">
              <w:rPr>
                <w:rFonts w:ascii="BIZ UDP明朝 Medium" w:eastAsia="BIZ UDP明朝 Medium" w:hAnsi="BIZ UDP明朝 Medium" w:hint="eastAsia"/>
                <w:sz w:val="22"/>
              </w:rPr>
              <w:t>強い口調で拒否</w:t>
            </w:r>
            <w:r w:rsidR="00D35394" w:rsidRPr="008927DD">
              <w:rPr>
                <w:rFonts w:ascii="BIZ UDP明朝 Medium" w:eastAsia="BIZ UDP明朝 Medium" w:hAnsi="BIZ UDP明朝 Medium" w:hint="eastAsia"/>
                <w:sz w:val="22"/>
              </w:rPr>
              <w:t>した</w:t>
            </w:r>
            <w:r w:rsidR="002D3D72" w:rsidRPr="008927DD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  <w:r w:rsidR="007A423D" w:rsidRPr="008927DD">
              <w:rPr>
                <w:rFonts w:ascii="BIZ UDP明朝 Medium" w:eastAsia="BIZ UDP明朝 Medium" w:hAnsi="BIZ UDP明朝 Medium" w:hint="eastAsia"/>
                <w:sz w:val="22"/>
              </w:rPr>
              <w:t>民生委員がなだめたが</w:t>
            </w:r>
            <w:r w:rsidR="002133D9" w:rsidRPr="008927DD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2D3D72" w:rsidRPr="008927DD">
              <w:rPr>
                <w:rFonts w:ascii="BIZ UDP明朝 Medium" w:eastAsia="BIZ UDP明朝 Medium" w:hAnsi="BIZ UDP明朝 Medium" w:hint="eastAsia"/>
                <w:sz w:val="22"/>
              </w:rPr>
              <w:t>これ以上の介入は困難と判断し訪問を終了。</w:t>
            </w:r>
          </w:p>
        </w:tc>
      </w:tr>
      <w:tr w:rsidR="0048187E" w:rsidRPr="008927DD" w:rsidTr="00191E25">
        <w:trPr>
          <w:trHeight w:val="740"/>
        </w:trPr>
        <w:tc>
          <w:tcPr>
            <w:tcW w:w="1270" w:type="dxa"/>
            <w:vMerge w:val="restart"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協議項目</w:t>
            </w:r>
          </w:p>
        </w:tc>
        <w:tc>
          <w:tcPr>
            <w:tcW w:w="2834" w:type="dxa"/>
            <w:vAlign w:val="center"/>
          </w:tcPr>
          <w:p w:rsidR="0048187E" w:rsidRPr="008927DD" w:rsidRDefault="005B2998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Aさんの施設入所</w:t>
            </w:r>
            <w:r w:rsidR="00FF661B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どのように</w:t>
            </w:r>
            <w:r w:rsidR="00FF661B">
              <w:rPr>
                <w:rFonts w:ascii="BIZ UDP明朝 Medium" w:eastAsia="BIZ UDP明朝 Medium" w:hAnsi="BIZ UDP明朝 Medium" w:hint="eastAsia"/>
                <w:sz w:val="22"/>
              </w:rPr>
              <w:t>進め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ていくか</w:t>
            </w:r>
          </w:p>
        </w:tc>
        <w:tc>
          <w:tcPr>
            <w:tcW w:w="711" w:type="dxa"/>
            <w:vAlign w:val="center"/>
          </w:tcPr>
          <w:p w:rsidR="0048187E" w:rsidRPr="008927DD" w:rsidRDefault="0048187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方針</w:t>
            </w:r>
          </w:p>
        </w:tc>
        <w:tc>
          <w:tcPr>
            <w:tcW w:w="5396" w:type="dxa"/>
            <w:gridSpan w:val="3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8187E" w:rsidRPr="008927DD" w:rsidTr="00191E25">
        <w:trPr>
          <w:trHeight w:val="767"/>
        </w:trPr>
        <w:tc>
          <w:tcPr>
            <w:tcW w:w="1270" w:type="dxa"/>
            <w:vMerge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4" w:type="dxa"/>
            <w:vAlign w:val="center"/>
          </w:tcPr>
          <w:p w:rsidR="0048187E" w:rsidRPr="008927DD" w:rsidRDefault="00F93AD9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A</w:t>
            </w:r>
            <w:r w:rsidR="0048187E" w:rsidRPr="008927DD">
              <w:rPr>
                <w:rFonts w:ascii="BIZ UDP明朝 Medium" w:eastAsia="BIZ UDP明朝 Medium" w:hAnsi="BIZ UDP明朝 Medium" w:hint="eastAsia"/>
                <w:sz w:val="22"/>
              </w:rPr>
              <w:t>さんの病状悪化時の対応</w:t>
            </w:r>
          </w:p>
        </w:tc>
        <w:tc>
          <w:tcPr>
            <w:tcW w:w="711" w:type="dxa"/>
            <w:vAlign w:val="center"/>
          </w:tcPr>
          <w:p w:rsidR="0048187E" w:rsidRPr="008927DD" w:rsidRDefault="0048187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方針</w:t>
            </w:r>
          </w:p>
        </w:tc>
        <w:tc>
          <w:tcPr>
            <w:tcW w:w="5396" w:type="dxa"/>
            <w:gridSpan w:val="3"/>
          </w:tcPr>
          <w:p w:rsidR="0048187E" w:rsidRPr="008927DD" w:rsidRDefault="003D4BAA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B8A46" wp14:editId="6DB45FDE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11430</wp:posOffset>
                      </wp:positionV>
                      <wp:extent cx="2438400" cy="4667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8187E" w:rsidRPr="00AD031B" w:rsidRDefault="0048187E" w:rsidP="003F2BC3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031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会議で協議した後に記入する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B8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3.65pt;margin-top:.9pt;width:19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" fillcolor="window" strokecolor="windowText" strokeweight="1.5pt">
                      <v:textbox inset="5.85pt,.7pt,5.85pt,.7pt">
                        <w:txbxContent>
                          <w:p w:rsidR="0048187E" w:rsidRPr="00AD031B" w:rsidRDefault="0048187E" w:rsidP="003F2BC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031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会議で協議した後に記入する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187E" w:rsidRPr="008927DD" w:rsidTr="00191E25">
        <w:trPr>
          <w:trHeight w:val="740"/>
        </w:trPr>
        <w:tc>
          <w:tcPr>
            <w:tcW w:w="1270" w:type="dxa"/>
            <w:vMerge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4" w:type="dxa"/>
            <w:vAlign w:val="center"/>
          </w:tcPr>
          <w:p w:rsidR="0048187E" w:rsidRPr="008927DD" w:rsidRDefault="00F93AD9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Aさんが施設入所した後のBさんへの支援</w:t>
            </w:r>
          </w:p>
        </w:tc>
        <w:tc>
          <w:tcPr>
            <w:tcW w:w="711" w:type="dxa"/>
            <w:vAlign w:val="center"/>
          </w:tcPr>
          <w:p w:rsidR="0048187E" w:rsidRPr="008927DD" w:rsidRDefault="0048187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方針</w:t>
            </w:r>
          </w:p>
        </w:tc>
        <w:tc>
          <w:tcPr>
            <w:tcW w:w="5396" w:type="dxa"/>
            <w:gridSpan w:val="3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8187E" w:rsidRPr="008927DD" w:rsidTr="00FF661B">
        <w:trPr>
          <w:trHeight w:val="595"/>
        </w:trPr>
        <w:tc>
          <w:tcPr>
            <w:tcW w:w="1270" w:type="dxa"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地域課題</w:t>
            </w:r>
          </w:p>
        </w:tc>
        <w:tc>
          <w:tcPr>
            <w:tcW w:w="8941" w:type="dxa"/>
            <w:gridSpan w:val="5"/>
            <w:vAlign w:val="center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27293" w:rsidRPr="0003511D" w:rsidRDefault="0003511D" w:rsidP="00FF661B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03511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F27BE" wp14:editId="562461C3">
                <wp:simplePos x="0" y="0"/>
                <wp:positionH relativeFrom="column">
                  <wp:posOffset>5594350</wp:posOffset>
                </wp:positionH>
                <wp:positionV relativeFrom="paragraph">
                  <wp:posOffset>-137795</wp:posOffset>
                </wp:positionV>
                <wp:extent cx="104775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97" w:rsidRPr="00667F97" w:rsidRDefault="00667F97" w:rsidP="00667F9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F9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27BE" id="テキスト ボックス 1" o:spid="_x0000_s1027" type="#_x0000_t202" style="position:absolute;left:0;text-align:left;margin-left:440.5pt;margin-top:-10.85pt;width:82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" fillcolor="white [3201]" strokecolor="black [3200]" strokeweight="2pt">
                <v:textbox inset="5.85pt,.7pt,5.85pt,.7pt">
                  <w:txbxContent>
                    <w:p w:rsidR="00667F97" w:rsidRPr="00667F97" w:rsidRDefault="00667F97" w:rsidP="00667F97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F9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F661B" w:rsidRPr="0003511D">
        <w:rPr>
          <w:rFonts w:ascii="BIZ UDP明朝 Medium" w:eastAsia="BIZ UDP明朝 Medium" w:hAnsi="BIZ UDP明朝 Medium" w:hint="eastAsia"/>
          <w:b/>
          <w:sz w:val="24"/>
          <w:szCs w:val="24"/>
        </w:rPr>
        <w:t>地域ケア個別会議（困難事例等）　協議シート</w:t>
      </w:r>
    </w:p>
    <w:sectPr w:rsidR="00A27293" w:rsidRPr="0003511D" w:rsidSect="00FB4BC9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0F" w:rsidRDefault="00ED070F" w:rsidP="00307226">
      <w:r>
        <w:separator/>
      </w:r>
    </w:p>
  </w:endnote>
  <w:endnote w:type="continuationSeparator" w:id="0">
    <w:p w:rsidR="00ED070F" w:rsidRDefault="00ED070F" w:rsidP="0030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0F" w:rsidRDefault="00ED070F" w:rsidP="00307226">
      <w:r>
        <w:separator/>
      </w:r>
    </w:p>
  </w:footnote>
  <w:footnote w:type="continuationSeparator" w:id="0">
    <w:p w:rsidR="00ED070F" w:rsidRDefault="00ED070F" w:rsidP="0030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C9"/>
    <w:rsid w:val="000028F2"/>
    <w:rsid w:val="000063CD"/>
    <w:rsid w:val="00024BDD"/>
    <w:rsid w:val="00025012"/>
    <w:rsid w:val="0003511D"/>
    <w:rsid w:val="000650E5"/>
    <w:rsid w:val="000823F0"/>
    <w:rsid w:val="000A219A"/>
    <w:rsid w:val="000A22B3"/>
    <w:rsid w:val="000B74A3"/>
    <w:rsid w:val="000C4EC9"/>
    <w:rsid w:val="000C6748"/>
    <w:rsid w:val="000F6F70"/>
    <w:rsid w:val="00124B1D"/>
    <w:rsid w:val="00136584"/>
    <w:rsid w:val="00143868"/>
    <w:rsid w:val="0016561A"/>
    <w:rsid w:val="001658D6"/>
    <w:rsid w:val="001671F4"/>
    <w:rsid w:val="00172653"/>
    <w:rsid w:val="00181677"/>
    <w:rsid w:val="00191E25"/>
    <w:rsid w:val="00194915"/>
    <w:rsid w:val="00196C13"/>
    <w:rsid w:val="001A7AAA"/>
    <w:rsid w:val="001C673C"/>
    <w:rsid w:val="00206B60"/>
    <w:rsid w:val="00207277"/>
    <w:rsid w:val="00212345"/>
    <w:rsid w:val="002133D9"/>
    <w:rsid w:val="00215755"/>
    <w:rsid w:val="00227437"/>
    <w:rsid w:val="00237001"/>
    <w:rsid w:val="00266FA1"/>
    <w:rsid w:val="0027382B"/>
    <w:rsid w:val="00295D8B"/>
    <w:rsid w:val="00295DA7"/>
    <w:rsid w:val="002D0765"/>
    <w:rsid w:val="002D3D72"/>
    <w:rsid w:val="002F15E9"/>
    <w:rsid w:val="00307226"/>
    <w:rsid w:val="003115D8"/>
    <w:rsid w:val="00327C89"/>
    <w:rsid w:val="003417A5"/>
    <w:rsid w:val="003470EF"/>
    <w:rsid w:val="003547ED"/>
    <w:rsid w:val="00374B25"/>
    <w:rsid w:val="00375D32"/>
    <w:rsid w:val="00396020"/>
    <w:rsid w:val="003A651E"/>
    <w:rsid w:val="003C0587"/>
    <w:rsid w:val="003C0BDD"/>
    <w:rsid w:val="003C6E54"/>
    <w:rsid w:val="003D4BAA"/>
    <w:rsid w:val="003E71C2"/>
    <w:rsid w:val="003F2BC3"/>
    <w:rsid w:val="00405F88"/>
    <w:rsid w:val="004117A3"/>
    <w:rsid w:val="00425C8D"/>
    <w:rsid w:val="00462F76"/>
    <w:rsid w:val="00464800"/>
    <w:rsid w:val="0048187E"/>
    <w:rsid w:val="00483B7A"/>
    <w:rsid w:val="00497646"/>
    <w:rsid w:val="004A5334"/>
    <w:rsid w:val="004B6F4A"/>
    <w:rsid w:val="004E7B8A"/>
    <w:rsid w:val="00513CAB"/>
    <w:rsid w:val="00517AA8"/>
    <w:rsid w:val="00541410"/>
    <w:rsid w:val="00562314"/>
    <w:rsid w:val="00564165"/>
    <w:rsid w:val="00571C9E"/>
    <w:rsid w:val="0057503D"/>
    <w:rsid w:val="00586DCC"/>
    <w:rsid w:val="00587D14"/>
    <w:rsid w:val="00591960"/>
    <w:rsid w:val="00593239"/>
    <w:rsid w:val="005A02FC"/>
    <w:rsid w:val="005B2998"/>
    <w:rsid w:val="005B519E"/>
    <w:rsid w:val="005C272C"/>
    <w:rsid w:val="005C3490"/>
    <w:rsid w:val="00614D11"/>
    <w:rsid w:val="006225E3"/>
    <w:rsid w:val="00624934"/>
    <w:rsid w:val="00627DDD"/>
    <w:rsid w:val="00645A04"/>
    <w:rsid w:val="00667F97"/>
    <w:rsid w:val="006A4FD2"/>
    <w:rsid w:val="006C70D9"/>
    <w:rsid w:val="006D0034"/>
    <w:rsid w:val="006E1CDB"/>
    <w:rsid w:val="006F0AA2"/>
    <w:rsid w:val="006F5A9C"/>
    <w:rsid w:val="00701780"/>
    <w:rsid w:val="0071414F"/>
    <w:rsid w:val="0071791A"/>
    <w:rsid w:val="007224D8"/>
    <w:rsid w:val="00741AEF"/>
    <w:rsid w:val="00747D00"/>
    <w:rsid w:val="007612FA"/>
    <w:rsid w:val="007652BC"/>
    <w:rsid w:val="007848EF"/>
    <w:rsid w:val="00785AEE"/>
    <w:rsid w:val="007863DD"/>
    <w:rsid w:val="007A423D"/>
    <w:rsid w:val="007A4983"/>
    <w:rsid w:val="007A55F5"/>
    <w:rsid w:val="007B0D91"/>
    <w:rsid w:val="007E5160"/>
    <w:rsid w:val="007E62F9"/>
    <w:rsid w:val="008061C6"/>
    <w:rsid w:val="0084161E"/>
    <w:rsid w:val="00842AD3"/>
    <w:rsid w:val="0084737E"/>
    <w:rsid w:val="008540DE"/>
    <w:rsid w:val="00861CFE"/>
    <w:rsid w:val="00877073"/>
    <w:rsid w:val="00882E96"/>
    <w:rsid w:val="008927DD"/>
    <w:rsid w:val="008967B6"/>
    <w:rsid w:val="008B31CE"/>
    <w:rsid w:val="008B738C"/>
    <w:rsid w:val="008C103F"/>
    <w:rsid w:val="008C1570"/>
    <w:rsid w:val="008D3F34"/>
    <w:rsid w:val="00902BA9"/>
    <w:rsid w:val="009137C5"/>
    <w:rsid w:val="00921B5E"/>
    <w:rsid w:val="0093121E"/>
    <w:rsid w:val="0093311C"/>
    <w:rsid w:val="00940E86"/>
    <w:rsid w:val="009410AF"/>
    <w:rsid w:val="00946FC6"/>
    <w:rsid w:val="00953F0F"/>
    <w:rsid w:val="0096140F"/>
    <w:rsid w:val="00980A55"/>
    <w:rsid w:val="00990B73"/>
    <w:rsid w:val="009A2351"/>
    <w:rsid w:val="009A4E73"/>
    <w:rsid w:val="009B668F"/>
    <w:rsid w:val="009B67D4"/>
    <w:rsid w:val="009C0A81"/>
    <w:rsid w:val="009C1A7A"/>
    <w:rsid w:val="009C5685"/>
    <w:rsid w:val="009D3D81"/>
    <w:rsid w:val="009F6AC2"/>
    <w:rsid w:val="00A0374F"/>
    <w:rsid w:val="00A10160"/>
    <w:rsid w:val="00A24C51"/>
    <w:rsid w:val="00A27293"/>
    <w:rsid w:val="00A41541"/>
    <w:rsid w:val="00A644F6"/>
    <w:rsid w:val="00A83B5B"/>
    <w:rsid w:val="00A85133"/>
    <w:rsid w:val="00A94173"/>
    <w:rsid w:val="00AA601A"/>
    <w:rsid w:val="00AA75E9"/>
    <w:rsid w:val="00AD031B"/>
    <w:rsid w:val="00AE3405"/>
    <w:rsid w:val="00AF1F59"/>
    <w:rsid w:val="00B16629"/>
    <w:rsid w:val="00B20E2F"/>
    <w:rsid w:val="00B2610C"/>
    <w:rsid w:val="00B277DF"/>
    <w:rsid w:val="00B33F4C"/>
    <w:rsid w:val="00B413A9"/>
    <w:rsid w:val="00B5633A"/>
    <w:rsid w:val="00B774E1"/>
    <w:rsid w:val="00B9181D"/>
    <w:rsid w:val="00BA247D"/>
    <w:rsid w:val="00BB5734"/>
    <w:rsid w:val="00BB6002"/>
    <w:rsid w:val="00BC20C7"/>
    <w:rsid w:val="00BC2146"/>
    <w:rsid w:val="00BD0276"/>
    <w:rsid w:val="00BF103D"/>
    <w:rsid w:val="00BF36A6"/>
    <w:rsid w:val="00BF41E9"/>
    <w:rsid w:val="00BF5CE2"/>
    <w:rsid w:val="00C0552B"/>
    <w:rsid w:val="00C05DBA"/>
    <w:rsid w:val="00C2211F"/>
    <w:rsid w:val="00C2634A"/>
    <w:rsid w:val="00C5217D"/>
    <w:rsid w:val="00C549B3"/>
    <w:rsid w:val="00C61942"/>
    <w:rsid w:val="00C75420"/>
    <w:rsid w:val="00C771D2"/>
    <w:rsid w:val="00C82A20"/>
    <w:rsid w:val="00C83E17"/>
    <w:rsid w:val="00C86B61"/>
    <w:rsid w:val="00CA3A3E"/>
    <w:rsid w:val="00CB26DF"/>
    <w:rsid w:val="00CB4E0E"/>
    <w:rsid w:val="00CB6D6B"/>
    <w:rsid w:val="00CC1725"/>
    <w:rsid w:val="00CC7AAA"/>
    <w:rsid w:val="00D020F9"/>
    <w:rsid w:val="00D35394"/>
    <w:rsid w:val="00D96520"/>
    <w:rsid w:val="00DA7197"/>
    <w:rsid w:val="00DC1DD5"/>
    <w:rsid w:val="00DC3D04"/>
    <w:rsid w:val="00DD616D"/>
    <w:rsid w:val="00DE7300"/>
    <w:rsid w:val="00DF5F14"/>
    <w:rsid w:val="00E00120"/>
    <w:rsid w:val="00E16EAE"/>
    <w:rsid w:val="00E21567"/>
    <w:rsid w:val="00E25458"/>
    <w:rsid w:val="00E376B5"/>
    <w:rsid w:val="00E605C7"/>
    <w:rsid w:val="00E616F1"/>
    <w:rsid w:val="00E7080B"/>
    <w:rsid w:val="00EB1845"/>
    <w:rsid w:val="00EC40F6"/>
    <w:rsid w:val="00ED070F"/>
    <w:rsid w:val="00EE14B2"/>
    <w:rsid w:val="00EE430B"/>
    <w:rsid w:val="00F17200"/>
    <w:rsid w:val="00F327BC"/>
    <w:rsid w:val="00F451B4"/>
    <w:rsid w:val="00F5360C"/>
    <w:rsid w:val="00F602FB"/>
    <w:rsid w:val="00F61D28"/>
    <w:rsid w:val="00F633A7"/>
    <w:rsid w:val="00F93AD9"/>
    <w:rsid w:val="00F94022"/>
    <w:rsid w:val="00FA180F"/>
    <w:rsid w:val="00FB0490"/>
    <w:rsid w:val="00FB4BC9"/>
    <w:rsid w:val="00FB58FE"/>
    <w:rsid w:val="00FC30CA"/>
    <w:rsid w:val="00FC48F8"/>
    <w:rsid w:val="00FE2C1A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AF45F"/>
  <w15:docId w15:val="{2A143854-31C0-4158-B3C6-ABCEE53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226"/>
  </w:style>
  <w:style w:type="paragraph" w:styleId="a6">
    <w:name w:val="footer"/>
    <w:basedOn w:val="a"/>
    <w:link w:val="a7"/>
    <w:uiPriority w:val="99"/>
    <w:unhideWhenUsed/>
    <w:rsid w:val="00307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226"/>
  </w:style>
  <w:style w:type="paragraph" w:styleId="a8">
    <w:name w:val="Balloon Text"/>
    <w:basedOn w:val="a"/>
    <w:link w:val="a9"/>
    <w:uiPriority w:val="99"/>
    <w:semiHidden/>
    <w:unhideWhenUsed/>
    <w:rsid w:val="00483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FD22-6CB2-406C-A9F7-B341A92F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PC01</cp:lastModifiedBy>
  <cp:revision>111</cp:revision>
  <cp:lastPrinted>2024-03-07T02:15:00Z</cp:lastPrinted>
  <dcterms:created xsi:type="dcterms:W3CDTF">2022-03-23T02:51:00Z</dcterms:created>
  <dcterms:modified xsi:type="dcterms:W3CDTF">2024-04-30T02:15:00Z</dcterms:modified>
</cp:coreProperties>
</file>